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05" w:rsidRPr="00E05FB9" w:rsidRDefault="00DE2005" w:rsidP="00E05FB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 xml:space="preserve">NAME OF TEACHER: Tope </w:t>
      </w:r>
      <w:proofErr w:type="spellStart"/>
      <w:r w:rsidRPr="00E05FB9">
        <w:rPr>
          <w:rFonts w:ascii="Times New Roman" w:hAnsi="Times New Roman" w:cs="Times New Roman"/>
          <w:b/>
          <w:sz w:val="24"/>
          <w:szCs w:val="24"/>
        </w:rPr>
        <w:t>Yomi</w:t>
      </w:r>
      <w:proofErr w:type="spellEnd"/>
    </w:p>
    <w:p w:rsidR="00DE2005" w:rsidRPr="00E05FB9" w:rsidRDefault="00DE2005" w:rsidP="00E05FB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SUBJECT: Basic Technology</w:t>
      </w:r>
    </w:p>
    <w:p w:rsidR="00DE2005" w:rsidRPr="00E05FB9" w:rsidRDefault="00DE2005" w:rsidP="00E05FB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CLASS: JSS 2</w:t>
      </w:r>
    </w:p>
    <w:p w:rsidR="00DE2005" w:rsidRPr="00E05FB9" w:rsidRDefault="00DE2005" w:rsidP="00E05FB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05FB9">
        <w:rPr>
          <w:rFonts w:ascii="Times New Roman" w:hAnsi="Times New Roman" w:cs="Times New Roman"/>
          <w:b/>
          <w:sz w:val="24"/>
          <w:szCs w:val="24"/>
        </w:rPr>
        <w:t>PHONE NUMBER: 08036417377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630"/>
        <w:gridCol w:w="1260"/>
        <w:gridCol w:w="4320"/>
        <w:gridCol w:w="4320"/>
        <w:gridCol w:w="4500"/>
      </w:tblGrid>
      <w:tr w:rsidR="00224098" w:rsidTr="0020659D">
        <w:tc>
          <w:tcPr>
            <w:tcW w:w="63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S/N</w:t>
            </w:r>
          </w:p>
        </w:tc>
        <w:tc>
          <w:tcPr>
            <w:tcW w:w="1260" w:type="dxa"/>
          </w:tcPr>
          <w:p w:rsidR="00DE2005" w:rsidRPr="007179D9" w:rsidRDefault="00DE2005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4500" w:type="dxa"/>
          </w:tcPr>
          <w:p w:rsidR="00DE2005" w:rsidRPr="007179D9" w:rsidRDefault="00DE2005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224098" w:rsidTr="0020659D">
        <w:tc>
          <w:tcPr>
            <w:tcW w:w="63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Drawing Practice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Triangles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 Right angled, 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equilateral, 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isosceles and 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scalene triangles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should be able to: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Define a triangle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ii.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identify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types of triangles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iii.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 various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triangles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iv. Construct inscribed 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and circumscribed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circles to given triangles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91647F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1. Define a triangle. </w:t>
            </w:r>
          </w:p>
          <w:p w:rsidR="0091647F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2. Identify at least four types of triangles. </w:t>
            </w:r>
          </w:p>
          <w:p w:rsidR="0091647F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3. Construct an Equilateral Triangle of side 60mm. </w:t>
            </w:r>
          </w:p>
          <w:p w:rsidR="00DE2005" w:rsidRPr="007179D9" w:rsidRDefault="0091647F" w:rsidP="007B20D0">
            <w:pPr>
              <w:pStyle w:val="NoSpacing"/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>4. Construct a triangle ABC with AB=60, BC=70 and AC=</w:t>
            </w:r>
            <w:proofErr w:type="gramStart"/>
            <w:r w:rsidRPr="0091647F">
              <w:rPr>
                <w:rFonts w:ascii="Times New Roman" w:hAnsi="Times New Roman" w:cs="Times New Roman"/>
                <w:sz w:val="24"/>
                <w:szCs w:val="24"/>
              </w:rPr>
              <w:t>80 .</w:t>
            </w:r>
            <w:proofErr w:type="gramEnd"/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 Name the triangle</w:t>
            </w:r>
          </w:p>
        </w:tc>
      </w:tr>
      <w:tr w:rsidR="00DE2005" w:rsidTr="0020659D">
        <w:tc>
          <w:tcPr>
            <w:tcW w:w="63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Drawing Practice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Polygons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- Definition and construction of regular and irregular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polygons: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pentagon, 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hexagon,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heptagon, 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octagon, using</w:t>
            </w:r>
          </w:p>
          <w:p w:rsidR="00DE2005" w:rsidRPr="0014271E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general and specific methods, etc</w:t>
            </w:r>
          </w:p>
        </w:tc>
        <w:tc>
          <w:tcPr>
            <w:tcW w:w="4320" w:type="dxa"/>
          </w:tcPr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Define a polygon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ii.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identify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types of polygons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iii. 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 regular 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irregular polygons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DE2005" w:rsidRDefault="0091647F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Define a polygon</w:t>
            </w:r>
          </w:p>
          <w:p w:rsidR="0091647F" w:rsidRDefault="0091647F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In a tabular form, list five types of polygons, their names and Number of sides</w:t>
            </w:r>
          </w:p>
          <w:p w:rsidR="0091647F" w:rsidRPr="0091647F" w:rsidRDefault="0091647F" w:rsidP="00DE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Construct a pentagon of side 50mm</w:t>
            </w:r>
          </w:p>
        </w:tc>
      </w:tr>
      <w:tr w:rsidR="00224098" w:rsidTr="0020659D">
        <w:tc>
          <w:tcPr>
            <w:tcW w:w="63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Wood Work Machines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Types and Uses: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Portable power tools: 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belt sander,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hand drill, </w:t>
            </w:r>
          </w:p>
          <w:p w:rsidR="00DE2005" w:rsidRPr="0014271E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fret saw, etc.</w:t>
            </w:r>
          </w:p>
        </w:tc>
        <w:tc>
          <w:tcPr>
            <w:tcW w:w="4320" w:type="dxa"/>
          </w:tcPr>
          <w:p w:rsidR="008E4BF7" w:rsidRPr="007179D9" w:rsidRDefault="008E4BF7" w:rsidP="008E4B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Identify the various types of woodwork</w:t>
            </w:r>
          </w:p>
          <w:p w:rsidR="008E4BF7" w:rsidRPr="007179D9" w:rsidRDefault="008E4BF7" w:rsidP="008E4B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machines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8E4BF7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8E4BF7" w:rsidRPr="007179D9" w:rsidRDefault="008E4BF7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4BF7" w:rsidRPr="007179D9" w:rsidRDefault="008E4BF7" w:rsidP="008E4B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State the uses of the machines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8E4BF7" w:rsidRPr="007179D9" w:rsidTr="00171820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8E4BF7" w:rsidRPr="007179D9" w:rsidRDefault="008E4BF7" w:rsidP="001718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4BF7" w:rsidRPr="007179D9" w:rsidRDefault="008E4BF7" w:rsidP="008E4B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Carry out simple operations (cutting</w:t>
            </w:r>
          </w:p>
          <w:p w:rsidR="00DE2005" w:rsidRPr="008E4BF7" w:rsidRDefault="008E4BF7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and boring) with the machines</w:t>
            </w:r>
          </w:p>
        </w:tc>
        <w:tc>
          <w:tcPr>
            <w:tcW w:w="4500" w:type="dxa"/>
          </w:tcPr>
          <w:p w:rsidR="0091647F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1. Define a woodwork machine. </w:t>
            </w:r>
          </w:p>
          <w:p w:rsidR="00DE2005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2. Identify at five portable power hand tools </w:t>
            </w:r>
          </w:p>
        </w:tc>
      </w:tr>
      <w:tr w:rsidR="00DE2005" w:rsidTr="0020659D">
        <w:tc>
          <w:tcPr>
            <w:tcW w:w="63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DE2005" w:rsidRPr="007179D9" w:rsidRDefault="00DE2005" w:rsidP="00DE2005">
            <w:pPr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</w:pPr>
            <w:r w:rsidRPr="007179D9">
              <w:rPr>
                <w:rStyle w:val="fc5ad2865d-20d9-4a9c-bdda-0e6320d8e470-1"/>
                <w:rFonts w:ascii="Times New Roman" w:hAnsi="Times New Roman" w:cs="Times New Roman"/>
                <w:sz w:val="24"/>
                <w:szCs w:val="24"/>
              </w:rPr>
              <w:t>Wood Work Machines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Types and Uses: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Machines: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circular saw, 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band saw, 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wood lathe,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surface planer, 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thickness, </w:t>
            </w:r>
          </w:p>
          <w:p w:rsidR="00DE2005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sanders, 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drill, etc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Functions of the different types of machines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5346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Care and maintenance </w:t>
            </w: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of woodwork</w:t>
            </w:r>
            <w:r w:rsidR="002065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machines</w:t>
            </w:r>
          </w:p>
        </w:tc>
        <w:tc>
          <w:tcPr>
            <w:tcW w:w="4320" w:type="dxa"/>
          </w:tcPr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Identify the various types of woodwork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machines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State the uses of the machines</w:t>
            </w:r>
          </w:p>
          <w:tbl>
            <w:tblPr>
              <w:tblW w:w="5000" w:type="pct"/>
              <w:jc w:val="righ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04"/>
            </w:tblGrid>
            <w:tr w:rsidR="00DE2005" w:rsidRPr="007179D9" w:rsidTr="00DE2005">
              <w:trPr>
                <w:tblCellSpacing w:w="0" w:type="dxa"/>
                <w:jc w:val="right"/>
              </w:trPr>
              <w:tc>
                <w:tcPr>
                  <w:tcW w:w="3825" w:type="dxa"/>
                  <w:vAlign w:val="center"/>
                  <w:hideMark/>
                </w:tcPr>
                <w:p w:rsidR="00DE2005" w:rsidRPr="007179D9" w:rsidRDefault="00DE2005" w:rsidP="00DE2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Carry out simple operations (cutting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9D9">
              <w:rPr>
                <w:rFonts w:ascii="Times New Roman" w:eastAsia="Times New Roman" w:hAnsi="Times New Roman" w:cs="Times New Roman"/>
                <w:sz w:val="24"/>
                <w:szCs w:val="24"/>
              </w:rPr>
              <w:t>and boring) with the machines</w:t>
            </w:r>
          </w:p>
          <w:p w:rsidR="00DE2005" w:rsidRPr="007179D9" w:rsidRDefault="00DE2005" w:rsidP="00DE20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91647F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. Identify at least four machine tools </w:t>
            </w:r>
          </w:p>
          <w:p w:rsidR="0091647F" w:rsidRPr="0091647F" w:rsidRDefault="0091647F" w:rsidP="0091647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647F">
              <w:rPr>
                <w:rFonts w:ascii="Times New Roman" w:hAnsi="Times New Roman" w:cs="Times New Roman"/>
                <w:sz w:val="24"/>
                <w:szCs w:val="24"/>
              </w:rPr>
              <w:t xml:space="preserve">. Explain the uses of wood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lathe and surface planer</w:t>
            </w:r>
          </w:p>
          <w:p w:rsidR="00DE2005" w:rsidRDefault="00DE2005" w:rsidP="00DE20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2005" w:rsidRPr="00D6595D" w:rsidRDefault="00DE2005" w:rsidP="00DE2005">
      <w:pPr>
        <w:rPr>
          <w:rFonts w:ascii="Times New Roman" w:hAnsi="Times New Roman" w:cs="Times New Roman"/>
          <w:b/>
          <w:sz w:val="24"/>
          <w:szCs w:val="24"/>
        </w:rPr>
      </w:pPr>
    </w:p>
    <w:sectPr w:rsidR="00DE2005" w:rsidRPr="00D6595D" w:rsidSect="0020659D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E2005"/>
    <w:rsid w:val="00033F27"/>
    <w:rsid w:val="000D4C99"/>
    <w:rsid w:val="00176FDE"/>
    <w:rsid w:val="0020659D"/>
    <w:rsid w:val="00224098"/>
    <w:rsid w:val="00362FA2"/>
    <w:rsid w:val="005749E8"/>
    <w:rsid w:val="00702C5F"/>
    <w:rsid w:val="007B20D0"/>
    <w:rsid w:val="008800E0"/>
    <w:rsid w:val="008801B3"/>
    <w:rsid w:val="008A2EA1"/>
    <w:rsid w:val="008E4BF7"/>
    <w:rsid w:val="0091647F"/>
    <w:rsid w:val="00D35786"/>
    <w:rsid w:val="00DE2005"/>
    <w:rsid w:val="00E0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c5ad2865d-20d9-4a9c-bdda-0e6320d8e470-1">
    <w:name w:val="fc5ad2865d-20d9-4a9c-bdda-0e6320d8e470-1"/>
    <w:basedOn w:val="DefaultParagraphFont"/>
    <w:rsid w:val="00DE2005"/>
  </w:style>
  <w:style w:type="paragraph" w:styleId="NoSpacing">
    <w:name w:val="No Spacing"/>
    <w:uiPriority w:val="1"/>
    <w:qFormat/>
    <w:rsid w:val="00E05F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TOPEYOMI</dc:creator>
  <cp:lastModifiedBy>TOPEYOMI</cp:lastModifiedBy>
  <cp:revision>7</cp:revision>
  <dcterms:created xsi:type="dcterms:W3CDTF">2016-08-01T10:50:00Z</dcterms:created>
  <dcterms:modified xsi:type="dcterms:W3CDTF">2016-08-01T12:22:00Z</dcterms:modified>
</cp:coreProperties>
</file>